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00" w:rsidRPr="00DD4265" w:rsidRDefault="0013699F">
      <w:pPr>
        <w:rPr>
          <w:b/>
          <w:color w:val="333399"/>
          <w:sz w:val="32"/>
          <w:szCs w:val="32"/>
          <w:u w:val="single"/>
        </w:rPr>
      </w:pPr>
      <w:r w:rsidRPr="00DD4265">
        <w:rPr>
          <w:b/>
          <w:color w:val="333399"/>
          <w:sz w:val="32"/>
          <w:szCs w:val="32"/>
          <w:u w:val="single"/>
        </w:rPr>
        <w:t xml:space="preserve">9. ročník - Český jazyk – úkol č. 8 </w:t>
      </w:r>
      <w:r w:rsidR="00DD4265">
        <w:rPr>
          <w:b/>
          <w:color w:val="333399"/>
          <w:sz w:val="32"/>
          <w:szCs w:val="32"/>
          <w:u w:val="single"/>
        </w:rPr>
        <w:t xml:space="preserve">- </w:t>
      </w:r>
      <w:r w:rsidRPr="00DD4265">
        <w:rPr>
          <w:b/>
          <w:color w:val="333399"/>
          <w:sz w:val="32"/>
          <w:szCs w:val="32"/>
          <w:u w:val="single"/>
        </w:rPr>
        <w:t xml:space="preserve"> zadání na týden</w:t>
      </w:r>
    </w:p>
    <w:p w:rsidR="00DD4265" w:rsidRDefault="00DD4265"/>
    <w:p w:rsidR="00DD4265" w:rsidRPr="00DD4265" w:rsidRDefault="00DD4265">
      <w:pPr>
        <w:rPr>
          <w:b/>
          <w:color w:val="2E74B5" w:themeColor="accent1" w:themeShade="BF"/>
          <w:sz w:val="24"/>
          <w:szCs w:val="24"/>
          <w:u w:val="single"/>
        </w:rPr>
      </w:pPr>
      <w:r w:rsidRPr="00DD4265">
        <w:rPr>
          <w:b/>
          <w:color w:val="2E74B5" w:themeColor="accent1" w:themeShade="BF"/>
          <w:sz w:val="24"/>
          <w:szCs w:val="24"/>
          <w:u w:val="single"/>
        </w:rPr>
        <w:t>Začneme malým opakováním z hláskosloví. Úkoly si vytiskni, případně přepiš do sešitu.</w:t>
      </w:r>
    </w:p>
    <w:p w:rsidR="00DD4265" w:rsidRPr="00DD4265" w:rsidRDefault="00DD4265" w:rsidP="00DD4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DD4265" w:rsidRPr="00DD4265" w:rsidRDefault="00DD4265" w:rsidP="00DD42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</w:pPr>
      <w:r w:rsidRPr="00DD4265"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  <w:t>1. Podtrhněte znělé souhlásky:</w:t>
      </w:r>
    </w:p>
    <w:p w:rsidR="00DD4265" w:rsidRDefault="00DD4265" w:rsidP="00DD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DD4265">
        <w:rPr>
          <w:rFonts w:ascii="Times New Roman" w:eastAsia="Times New Roman" w:hAnsi="Times New Roman" w:cs="Times New Roman"/>
          <w:sz w:val="23"/>
          <w:szCs w:val="23"/>
          <w:lang w:eastAsia="cs-CZ"/>
        </w:rPr>
        <w:t>b, k, m, v, š, e, l, r, ť, j, č, í, n, ů</w:t>
      </w:r>
    </w:p>
    <w:p w:rsidR="00DD4265" w:rsidRPr="00DD4265" w:rsidRDefault="00DD4265" w:rsidP="00DD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</w:p>
    <w:p w:rsidR="00DD4265" w:rsidRPr="00DD4265" w:rsidRDefault="00DD4265" w:rsidP="00DD4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DD4265" w:rsidRPr="00DD4265" w:rsidRDefault="00DD4265" w:rsidP="00DD42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</w:pPr>
      <w:r w:rsidRPr="00DD4265"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  <w:t>2. Z nabídky hlásek vytvořte znělostní páry (dvojice hlásek splňujících protiklad znělost × neznělost):</w:t>
      </w:r>
    </w:p>
    <w:p w:rsidR="00DD4265" w:rsidRPr="00DD4265" w:rsidRDefault="00DD4265" w:rsidP="00DD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DD4265">
        <w:rPr>
          <w:rFonts w:ascii="Times New Roman" w:eastAsia="Times New Roman" w:hAnsi="Times New Roman" w:cs="Times New Roman"/>
          <w:sz w:val="23"/>
          <w:szCs w:val="23"/>
          <w:lang w:eastAsia="cs-CZ"/>
        </w:rPr>
        <w:t>ď, f, t, n, h, b, d, r, s, l, v, p, ž, k, ch, g, m, š, ť, z</w:t>
      </w:r>
    </w:p>
    <w:p w:rsidR="00DD4265" w:rsidRDefault="00DD4265" w:rsidP="00DD4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DD4265" w:rsidRPr="00DD4265" w:rsidRDefault="00DD4265" w:rsidP="00DD42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</w:pPr>
      <w:r w:rsidRPr="00DD4265"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  <w:t xml:space="preserve">3.  Ve zvukové podobě slov rozlište znělé a neznělé souhlásky: </w:t>
      </w:r>
    </w:p>
    <w:p w:rsidR="00DD4265" w:rsidRDefault="00DD4265" w:rsidP="00DD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D4265" w:rsidRPr="00DD4265" w:rsidRDefault="00DD4265" w:rsidP="00DD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</w:t>
      </w:r>
      <w:r w:rsidRPr="00DD4265">
        <w:rPr>
          <w:rFonts w:ascii="Times New Roman" w:eastAsia="Times New Roman" w:hAnsi="Times New Roman" w:cs="Times New Roman"/>
          <w:sz w:val="28"/>
          <w:szCs w:val="28"/>
          <w:lang w:eastAsia="cs-CZ"/>
        </w:rPr>
        <w:t>strom, léky, jádro, hotel, ovoce, falešní, obrazný</w:t>
      </w:r>
    </w:p>
    <w:p w:rsidR="00DD4265" w:rsidRPr="00DD4265" w:rsidRDefault="00DD4265">
      <w:pPr>
        <w:rPr>
          <w:sz w:val="28"/>
          <w:szCs w:val="28"/>
        </w:rPr>
      </w:pPr>
    </w:p>
    <w:p w:rsidR="00DD4265" w:rsidRPr="00DD4265" w:rsidRDefault="00DD4265" w:rsidP="00DD4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DD4265" w:rsidRPr="00DD4265" w:rsidRDefault="00DD4265" w:rsidP="00DD42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</w:pPr>
      <w:r w:rsidRPr="00DD4265"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  <w:t>4. Ve kterých slovech nedochází při jejich vyslovení k</w:t>
      </w:r>
      <w:r w:rsidR="00A616B8"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  <w:t>e spodobě</w:t>
      </w:r>
      <w:r w:rsidRPr="00DD4265"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  <w:t xml:space="preserve"> znělosti?</w:t>
      </w:r>
    </w:p>
    <w:p w:rsidR="00DD4265" w:rsidRDefault="00DD4265" w:rsidP="00DD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</w:p>
    <w:p w:rsidR="00DD4265" w:rsidRPr="00DD4265" w:rsidRDefault="00DD4265" w:rsidP="00DD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D4265">
        <w:rPr>
          <w:rFonts w:ascii="Times New Roman" w:eastAsia="Times New Roman" w:hAnsi="Times New Roman" w:cs="Times New Roman"/>
          <w:sz w:val="28"/>
          <w:szCs w:val="28"/>
          <w:lang w:eastAsia="cs-CZ"/>
        </w:rPr>
        <w:t>následky, povstat, odkrýt, srovnat, lehký, podmínka, dodávka, svár, odplata, lanko, všechno, vrčet, dřívko, když, zpívat, vteřina, sladký, anglický, srkat, zpráva, tango</w:t>
      </w:r>
    </w:p>
    <w:p w:rsidR="00DD4265" w:rsidRPr="00DD4265" w:rsidRDefault="00DD4265" w:rsidP="00DD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D4265" w:rsidRPr="00DD4265" w:rsidRDefault="00DD4265" w:rsidP="00DD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</w:p>
    <w:p w:rsidR="00DD4265" w:rsidRPr="00DD4265" w:rsidRDefault="00DD4265" w:rsidP="00DD42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</w:pPr>
      <w:r w:rsidRPr="00DD4265">
        <w:rPr>
          <w:rFonts w:ascii="Arial" w:eastAsia="Times New Roman" w:hAnsi="Arial" w:cs="Arial"/>
          <w:b/>
          <w:sz w:val="25"/>
          <w:szCs w:val="25"/>
          <w:u w:val="single"/>
          <w:lang w:eastAsia="cs-CZ"/>
        </w:rPr>
        <w:t xml:space="preserve">5. Rozlište, ve kterých případech se jedná o dvojhlásku a kde patří o a u do různých slabik: </w:t>
      </w:r>
    </w:p>
    <w:p w:rsidR="00DD4265" w:rsidRDefault="00DD4265" w:rsidP="00DD4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DD4265" w:rsidRPr="00DD4265" w:rsidRDefault="00DD4265" w:rsidP="00DD4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:rsidR="00DD4265" w:rsidRPr="00DD4265" w:rsidRDefault="00DD4265" w:rsidP="00DD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D4265">
        <w:rPr>
          <w:rFonts w:ascii="Times New Roman" w:eastAsia="Times New Roman" w:hAnsi="Times New Roman" w:cs="Times New Roman"/>
          <w:sz w:val="28"/>
          <w:szCs w:val="28"/>
          <w:lang w:eastAsia="cs-CZ"/>
        </w:rPr>
        <w:t>nakoupit, poučka, jedou, doučovat, kouzlo, mávnout, najmout, oblouk</w:t>
      </w:r>
    </w:p>
    <w:p w:rsidR="00DD4265" w:rsidRPr="00DD4265" w:rsidRDefault="00DD4265" w:rsidP="00DD4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D4265" w:rsidRPr="002E7B45" w:rsidRDefault="00DD4265" w:rsidP="00DD42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2E7B45" w:rsidRDefault="002E7B45">
      <w:pPr>
        <w:rPr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144145</wp:posOffset>
                </wp:positionV>
                <wp:extent cx="6515100" cy="2438400"/>
                <wp:effectExtent l="0" t="0" r="19050" b="1905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4384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C43AAC" id="Zaoblený obdélník 1" o:spid="_x0000_s1026" style="position:absolute;margin-left:0;margin-top:11.35pt;width:513pt;height:192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7fJrQIAALwFAAAOAAAAZHJzL2Uyb0RvYy54bWysVN1u0zAUvkfiHSzfszSlHSNaOlWbhpDG&#10;Nm1Dk7hzHXuJsH2M7Tbt3ogLHoGrvRjHTppWY3CBuEl8/r7zf45P1lqRlXC+AVPS/GBEiTAcqsY8&#10;lPTz3fmbI0p8YKZiCowo6UZ4ejJ7/eq4tYUYQw2qEo4giPFFa0tah2CLLPO8Fpr5A7DCoFCC0ywg&#10;6R6yyrEW0bXKxqPRYdaCq6wDLrxH7lknpLOEL6Xg4UpKLwJRJcXYQvq69F3EbzY7ZsWDY7ZueB8G&#10;+4coNGsMOh2gzlhgZOma36B0wx14kOGAg85AyoaLlANmk4+eZXNbMytSLlgcb4cy+f8Hyy9X1440&#10;FfaOEsM0tugLg4US5ukngUX19F2Zpx9fSR4r1VpfoMGtvXY95fEZ015Lp+MfEyLrVN3NUF2xDoQj&#10;83CaT/MRNoGjbDx5ezRBAnGynbl1PnwQoEl8lNTB0lQ32MNUWra68KHT3+pFlx5UU503SiUizo04&#10;VY6sGHaccS5MGCdztdSfoOr46LnzzQpk44R07MMtG0NKExiRUoB7TrJYhS7v9AobJaJrZW6ExEpi&#10;pp3DAWE/ljzF4mtWiY49/aPPBBiRJSY3YPcAL+WZeoSh9/rRVKQVGIxHnfe/GQ8WyTOYMBjrxoB7&#10;CUCFwXOnjyXbK018LqDa4Jw56BbQW37eYIsvmA/XzOHG4VjgFQlX+JEK2pJC/6KkBvf4Ej/q4yKg&#10;lJIWN7ik/tuSOUGJ+mhwRd7nk0lc+URMpu/GSLh9yWJfYpb6FHBkcA0wuvSM+kFtn9KBvsdjM49e&#10;UcQMR98l5cFtidPQXRY8V1zM50kN19yycGFuLY/gsapxeu/W98zZfs4DrsglbLedFc8mvdONlgbm&#10;ywCySWuwq2tfbzwRaVj7cxZv0D6dtHZHd/YLAAD//wMAUEsDBBQABgAIAAAAIQB+nB9O3gAAAAgB&#10;AAAPAAAAZHJzL2Rvd25yZXYueG1sTI/BTsMwEETvSPyDtUjcqE2EUhSyqapItCA4tA0f4MZLEojX&#10;Uew24e9xT3CcndXMm3w1216cafSdY4T7hQJBXDvTcYPwUT3fPYLwQbPRvWNC+CEPq+L6KteZcRPv&#10;6XwIjYgh7DON0IYwZFL6uiWr/cINxNH7dKPVIcqxkWbUUwy3vUyUSqXVHceGVg9UtlR/H04WYag2&#10;71/l+m33sguv1X47+U259Yi3N/P6CUSgOfw9wwU/okMRmY7uxMaLHiEOCQhJsgRxcVWSxssR4UGl&#10;S5BFLv8PKH4BAAD//wMAUEsBAi0AFAAGAAgAAAAhALaDOJL+AAAA4QEAABMAAAAAAAAAAAAAAAAA&#10;AAAAAFtDb250ZW50X1R5cGVzXS54bWxQSwECLQAUAAYACAAAACEAOP0h/9YAAACUAQAACwAAAAAA&#10;AAAAAAAAAAAvAQAAX3JlbHMvLnJlbHNQSwECLQAUAAYACAAAACEA91O3ya0CAAC8BQAADgAAAAAA&#10;AAAAAAAAAAAuAgAAZHJzL2Uyb0RvYy54bWxQSwECLQAUAAYACAAAACEAfpwfTt4AAAAIAQAADwAA&#10;AAAAAAAAAAAAAAAHBQAAZHJzL2Rvd25yZXYueG1sUEsFBgAAAAAEAAQA8wAAABIGAAAAAA==&#10;" fillcolor="#f7caac [1301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13699F" w:rsidRPr="002E7B45" w:rsidRDefault="0013699F">
      <w:pPr>
        <w:rPr>
          <w:b/>
          <w:color w:val="FF0000"/>
          <w:sz w:val="28"/>
          <w:szCs w:val="28"/>
          <w:u w:val="single"/>
        </w:rPr>
      </w:pPr>
      <w:r w:rsidRPr="002E7B45">
        <w:rPr>
          <w:sz w:val="28"/>
          <w:szCs w:val="28"/>
        </w:rPr>
        <w:t xml:space="preserve">Zůstaneme dnes </w:t>
      </w:r>
      <w:r w:rsidR="00DD4265" w:rsidRPr="002E7B45">
        <w:rPr>
          <w:sz w:val="28"/>
          <w:szCs w:val="28"/>
        </w:rPr>
        <w:t xml:space="preserve"> ještě </w:t>
      </w:r>
      <w:r w:rsidRPr="002E7B45">
        <w:rPr>
          <w:sz w:val="28"/>
          <w:szCs w:val="28"/>
        </w:rPr>
        <w:t>u slovního přízvuku. Naučili jsme se, kde je v češtině hlavní a vedlejší přízvuk, jak je to s přízvukem předložek. Přidáme k tomu dva nové pojmy</w:t>
      </w:r>
      <w:r w:rsidRPr="002E7B45">
        <w:rPr>
          <w:b/>
          <w:color w:val="FF0000"/>
          <w:sz w:val="28"/>
          <w:szCs w:val="28"/>
          <w:u w:val="single"/>
        </w:rPr>
        <w:t xml:space="preserve">: příklonky a předklonky. </w:t>
      </w:r>
    </w:p>
    <w:p w:rsidR="0013699F" w:rsidRDefault="0013699F">
      <w:r w:rsidRPr="002E7B45">
        <w:rPr>
          <w:sz w:val="28"/>
          <w:szCs w:val="28"/>
        </w:rPr>
        <w:t xml:space="preserve">Příklonky a předklonky jsou slova </w:t>
      </w:r>
      <w:r w:rsidRPr="002E7B45">
        <w:rPr>
          <w:b/>
          <w:color w:val="FF0000"/>
          <w:sz w:val="28"/>
          <w:szCs w:val="28"/>
        </w:rPr>
        <w:t>nepřízvučná.</w:t>
      </w:r>
      <w:r w:rsidRPr="002E7B45">
        <w:rPr>
          <w:color w:val="FF0000"/>
          <w:sz w:val="28"/>
          <w:szCs w:val="28"/>
        </w:rPr>
        <w:t xml:space="preserve">  </w:t>
      </w:r>
      <w:r w:rsidRPr="002E7B45">
        <w:rPr>
          <w:sz w:val="28"/>
          <w:szCs w:val="28"/>
        </w:rPr>
        <w:t>Jak se chovají ve větě? Připojují se k přízvučnému slovu, které předchází, nebo také ke slovu, které následuje</w:t>
      </w:r>
      <w:r>
        <w:t>.</w:t>
      </w:r>
    </w:p>
    <w:p w:rsidR="00973E11" w:rsidRPr="002E7B45" w:rsidRDefault="00973E11" w:rsidP="00973E11">
      <w:pPr>
        <w:rPr>
          <w:sz w:val="28"/>
          <w:szCs w:val="28"/>
          <w:u w:val="single"/>
        </w:rPr>
      </w:pPr>
      <w:r w:rsidRPr="002E7B45">
        <w:rPr>
          <w:sz w:val="28"/>
          <w:szCs w:val="28"/>
          <w:u w:val="single"/>
        </w:rPr>
        <w:t>Učivo najdeš v učebnici na straně 90 – udělej si zápis do sešitu.</w:t>
      </w:r>
    </w:p>
    <w:p w:rsidR="0013699F" w:rsidRDefault="0013699F"/>
    <w:p w:rsidR="00A616B8" w:rsidRDefault="00A616B8" w:rsidP="00973E11">
      <w:pPr>
        <w:rPr>
          <w:b/>
          <w:i/>
          <w:color w:val="FF0000"/>
          <w:sz w:val="24"/>
          <w:szCs w:val="24"/>
          <w:u w:val="single"/>
        </w:rPr>
      </w:pPr>
    </w:p>
    <w:p w:rsidR="00973E11" w:rsidRPr="002E7B45" w:rsidRDefault="00973E11" w:rsidP="00973E11">
      <w:pPr>
        <w:rPr>
          <w:b/>
          <w:i/>
          <w:color w:val="FF0000"/>
          <w:sz w:val="24"/>
          <w:szCs w:val="24"/>
          <w:u w:val="single"/>
        </w:rPr>
      </w:pPr>
      <w:r w:rsidRPr="002E7B45">
        <w:rPr>
          <w:b/>
          <w:i/>
          <w:color w:val="FF0000"/>
          <w:sz w:val="24"/>
          <w:szCs w:val="24"/>
          <w:u w:val="single"/>
        </w:rPr>
        <w:lastRenderedPageBreak/>
        <w:t>Vyhledej v textu  předklonky a příklonky.</w:t>
      </w:r>
    </w:p>
    <w:p w:rsidR="00973E11" w:rsidRDefault="002E7B45" w:rsidP="00973E11">
      <w:r>
        <w:t xml:space="preserve">Neřekl mu pravdu.    </w:t>
      </w:r>
      <w:r w:rsidR="007939F2">
        <w:t xml:space="preserve">                                                               </w:t>
      </w:r>
      <w:r>
        <w:t xml:space="preserve">  Koupil si nové boty.</w:t>
      </w:r>
    </w:p>
    <w:p w:rsidR="002E7B45" w:rsidRDefault="002E7B45" w:rsidP="00973E11">
      <w:r>
        <w:t xml:space="preserve">Pojedeme na hory a budeme lyžovat.      </w:t>
      </w:r>
      <w:r w:rsidR="007939F2">
        <w:t xml:space="preserve">                              </w:t>
      </w:r>
      <w:r>
        <w:t>Setkali se na náměstí.</w:t>
      </w:r>
    </w:p>
    <w:p w:rsidR="007939F2" w:rsidRDefault="002E7B45" w:rsidP="00973E11">
      <w:r>
        <w:t xml:space="preserve">Šel bys do kina?       </w:t>
      </w:r>
      <w:r w:rsidR="007939F2">
        <w:t xml:space="preserve">                                                                   </w:t>
      </w:r>
      <w:r>
        <w:t xml:space="preserve">Viděli se včera.    </w:t>
      </w:r>
    </w:p>
    <w:p w:rsidR="007939F2" w:rsidRDefault="002E7B45" w:rsidP="00973E11">
      <w:r>
        <w:t>Věděli, že mají volno.</w:t>
      </w:r>
      <w:r w:rsidR="007939F2">
        <w:t xml:space="preserve">                                                                 Slyšeli to Petr i Pavel. </w:t>
      </w:r>
    </w:p>
    <w:p w:rsidR="00DD4265" w:rsidRPr="00DD4265" w:rsidRDefault="007939F2" w:rsidP="007939F2">
      <w:r>
        <w:t>Vzkaz jsem předal.                                                                     Zavolej mi, až budeš znát odpověď.</w:t>
      </w:r>
    </w:p>
    <w:p w:rsidR="00DD4265" w:rsidRDefault="00DD4265" w:rsidP="00DD4265"/>
    <w:p w:rsidR="00795EE8" w:rsidRDefault="00240142" w:rsidP="00973E1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112395</wp:posOffset>
                </wp:positionV>
                <wp:extent cx="5267325" cy="1876425"/>
                <wp:effectExtent l="0" t="0" r="28575" b="28575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18764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DF1DE" id="Zaoblený obdélník 3" o:spid="_x0000_s1026" style="position:absolute;margin-left:-22.1pt;margin-top:8.85pt;width:414.75pt;height:14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VPsQIAALwFAAAOAAAAZHJzL2Uyb0RvYy54bWysVM1OGzEQvlfqO1i+l82GJNCIDYpAVJUo&#10;IKBC6s3x2uyqtse1nWzCG/XQR+iJF+vYu9lElPZQNYeN5+8bz+eZOTlda0VWwvkaTEHzgwElwnAo&#10;a/NY0M/3F++OKfGBmZIpMKKgG+Hp6eztm5PGTsUQKlClcARBjJ82tqBVCHaaZZ5XQjN/AFYYNEpw&#10;mgUU3WNWOtYgulbZcDCYZA240jrgwnvUnrdGOkv4UgoerqX0IhBVULxbSF+Xvov4zWYnbPromK1q&#10;3l2D/cMtNKsNJu2hzllgZOnq36B0zR14kOGAg85AypqLVANWkw9eVHNXMStSLUiOtz1N/v/B8qvV&#10;jSN1WdBDSgzT+ERfGCyUMM8/CSzK5+/KPP/4Sg4jU431Uwy4szeukzweY9lr6XT8x4LIOrG76dkV&#10;60A4KsfDydHhcEwJR1t+fDQZoYA42S7cOh8+CNAkHgrqYGnKW3zDRC1bXfrQ+m/9YkoPqi4vaqWS&#10;EPtGnClHVgxfnHEuTBilcLXUn6Bs9aMB/tq3RzV2SKuebNV4pdSBESldcC9JFllo606nsFEiplbm&#10;VkhkEisdpoQ9wv5d8tZUsVK06vEfcybAiCyxuB67A3itzrxjs/OPoSKNQB88+NvFWmr7iJQZTOiD&#10;dW3AvQagQp+59UfK9qiJxwWUG+wzB+0AessvanziS+bDDXM4cTibuEXCNX6kgqag0J0oqcA9vaaP&#10;/jgIaKWkwQkuqP+2ZE5Qoj4aHJH3+WgURz4Jo/HREAW3b1nsW8xSnwG2TI77yvJ0jP5BbY/SgX7A&#10;ZTOPWdHEDMfcBeXBbYWz0G4WXFdczOfJDcfcsnBp7iyP4JHV2L336wfmbNfnAUfkCrbTzqYvOr31&#10;jZEG5ssAsk5jsOO14xtXRGrWbp3FHbQvJ6/d0p39AgAA//8DAFBLAwQUAAYACAAAACEAc4Fj7uAA&#10;AAAKAQAADwAAAGRycy9kb3ducmV2LnhtbEyPQU+DQBCF7yb+h82YeGuXQlsQWRpj0pumabV6ncII&#10;pLuzhN1S/PeuJz1O3pf3vik2k9FipMF1lhUs5hEI4srWHTcK3t+2swyE88g1asuk4JscbMrbmwLz&#10;2l55T+PBNyKUsMtRQet9n0vpqpYMurntiUP2ZQeDPpxDI+sBr6HcaBlH0Voa7DgstNjTc0vV+XAx&#10;CrrVx8PLend+7fW+2WZH3B3156jU/d309AjC0+T/YPjVD+pQBqeTvXDthFYwWy7jgIYgTUEEIM1W&#10;CYiTgmSRxCDLQv5/ofwBAAD//wMAUEsBAi0AFAAGAAgAAAAhALaDOJL+AAAA4QEAABMAAAAAAAAA&#10;AAAAAAAAAAAAAFtDb250ZW50X1R5cGVzXS54bWxQSwECLQAUAAYACAAAACEAOP0h/9YAAACUAQAA&#10;CwAAAAAAAAAAAAAAAAAvAQAAX3JlbHMvLnJlbHNQSwECLQAUAAYACAAAACEA3jTFT7ECAAC8BQAA&#10;DgAAAAAAAAAAAAAAAAAuAgAAZHJzL2Uyb0RvYy54bWxQSwECLQAUAAYACAAAACEAc4Fj7uAAAAAK&#10;AQAADwAAAAAAAAAAAAAAAAALBQAAZHJzL2Rvd25yZXYueG1sUEsFBgAAAAAEAAQA8wAAABgGAAAA&#10;AA==&#10;" fillcolor="#ffe599 [1303]" strokecolor="#1f4d78 [1604]" strokeweight="1pt">
                <v:stroke joinstyle="miter"/>
              </v:roundrect>
            </w:pict>
          </mc:Fallback>
        </mc:AlternateContent>
      </w:r>
    </w:p>
    <w:p w:rsidR="00795EE8" w:rsidRPr="00240142" w:rsidRDefault="00240142" w:rsidP="00973E11">
      <w:pPr>
        <w:rPr>
          <w:b/>
          <w:sz w:val="32"/>
          <w:szCs w:val="32"/>
          <w:u w:val="single"/>
        </w:rPr>
      </w:pPr>
      <w:r w:rsidRPr="00240142">
        <w:rPr>
          <w:b/>
          <w:sz w:val="32"/>
          <w:szCs w:val="32"/>
          <w:u w:val="single"/>
        </w:rPr>
        <w:t>Nové téma: Větná melodie</w:t>
      </w:r>
    </w:p>
    <w:p w:rsidR="00240142" w:rsidRDefault="00240142" w:rsidP="00973E11">
      <w:r>
        <w:t>- nastuduj si v učebnici, jakou intonaci mají jednotlivé druhy vět (oznamovací, tázací, …)</w:t>
      </w:r>
    </w:p>
    <w:p w:rsidR="00795EE8" w:rsidRDefault="00240142" w:rsidP="00973E11">
      <w:r>
        <w:t>- dobře je to vysvětleno i v této prezentaci:</w:t>
      </w:r>
    </w:p>
    <w:p w:rsidR="00DD4265" w:rsidRDefault="00A616B8" w:rsidP="00973E11">
      <w:hyperlink r:id="rId4" w:history="1">
        <w:r w:rsidR="00795EE8">
          <w:rPr>
            <w:rStyle w:val="Hypertextovodkaz"/>
          </w:rPr>
          <w:t>http://data.zsslusovice.cz/wcd/prezentace/zkvalitneni-ict-ve-slusovske-skole/vy_32_inovace_07_vtnmelodiedruhyvt_14.pdf</w:t>
        </w:r>
      </w:hyperlink>
    </w:p>
    <w:p w:rsidR="00240142" w:rsidRDefault="00240142" w:rsidP="00973E11"/>
    <w:p w:rsidR="00240142" w:rsidRDefault="00240142" w:rsidP="00973E11"/>
    <w:p w:rsidR="00240142" w:rsidRDefault="00240142" w:rsidP="00973E11"/>
    <w:p w:rsidR="00240142" w:rsidRPr="00240142" w:rsidRDefault="00240142" w:rsidP="00973E11">
      <w:pPr>
        <w:rPr>
          <w:sz w:val="32"/>
          <w:szCs w:val="32"/>
        </w:rPr>
      </w:pPr>
    </w:p>
    <w:p w:rsidR="00973E11" w:rsidRPr="00240142" w:rsidRDefault="00973E11" w:rsidP="00973E11">
      <w:pPr>
        <w:rPr>
          <w:b/>
          <w:sz w:val="32"/>
          <w:szCs w:val="32"/>
          <w:u w:val="single"/>
        </w:rPr>
      </w:pPr>
      <w:r w:rsidRPr="00240142">
        <w:rPr>
          <w:b/>
          <w:sz w:val="32"/>
          <w:szCs w:val="32"/>
          <w:u w:val="single"/>
        </w:rPr>
        <w:t xml:space="preserve">Tady si </w:t>
      </w:r>
      <w:r w:rsidR="00836B58">
        <w:rPr>
          <w:b/>
          <w:sz w:val="32"/>
          <w:szCs w:val="32"/>
          <w:u w:val="single"/>
        </w:rPr>
        <w:t>vyzkoušej</w:t>
      </w:r>
      <w:r w:rsidRPr="00240142">
        <w:rPr>
          <w:b/>
          <w:sz w:val="32"/>
          <w:szCs w:val="32"/>
          <w:u w:val="single"/>
        </w:rPr>
        <w:t>, co ses naučil.</w:t>
      </w:r>
    </w:p>
    <w:p w:rsidR="00973E11" w:rsidRDefault="00A616B8" w:rsidP="00973E11">
      <w:pPr>
        <w:rPr>
          <w:rStyle w:val="Hypertextovodkaz"/>
          <w:sz w:val="32"/>
          <w:szCs w:val="32"/>
        </w:rPr>
      </w:pPr>
      <w:hyperlink r:id="rId5" w:history="1">
        <w:r w:rsidR="00973E11" w:rsidRPr="00240142">
          <w:rPr>
            <w:rStyle w:val="Hypertextovodkaz"/>
            <w:sz w:val="32"/>
            <w:szCs w:val="32"/>
          </w:rPr>
          <w:t>https://www.skolasnadhledem.cz/game/1238</w:t>
        </w:r>
      </w:hyperlink>
    </w:p>
    <w:p w:rsidR="00A616B8" w:rsidRDefault="00A616B8" w:rsidP="00973E11">
      <w:pPr>
        <w:rPr>
          <w:rStyle w:val="Hypertextovodkaz"/>
          <w:sz w:val="32"/>
          <w:szCs w:val="32"/>
        </w:rPr>
      </w:pPr>
    </w:p>
    <w:p w:rsidR="00A616B8" w:rsidRDefault="00A616B8" w:rsidP="00973E11">
      <w:pPr>
        <w:rPr>
          <w:rStyle w:val="Hypertextovodkaz"/>
          <w:sz w:val="32"/>
          <w:szCs w:val="32"/>
        </w:rPr>
      </w:pPr>
    </w:p>
    <w:p w:rsidR="00A616B8" w:rsidRPr="00240142" w:rsidRDefault="00A616B8" w:rsidP="00973E11">
      <w:pPr>
        <w:rPr>
          <w:sz w:val="32"/>
          <w:szCs w:val="32"/>
        </w:rPr>
      </w:pPr>
      <w:bookmarkStart w:id="0" w:name="_GoBack"/>
      <w:bookmarkEnd w:id="0"/>
    </w:p>
    <w:sectPr w:rsidR="00A616B8" w:rsidRPr="0024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9F"/>
    <w:rsid w:val="0013699F"/>
    <w:rsid w:val="00240142"/>
    <w:rsid w:val="002E7B45"/>
    <w:rsid w:val="007939F2"/>
    <w:rsid w:val="00795EE8"/>
    <w:rsid w:val="00836B58"/>
    <w:rsid w:val="00973E11"/>
    <w:rsid w:val="00A616B8"/>
    <w:rsid w:val="00AF3C00"/>
    <w:rsid w:val="00D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73CF"/>
  <w15:chartTrackingRefBased/>
  <w15:docId w15:val="{AF9B5627-E53D-4E21-9BF2-53F5BF6B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73E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401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kolasnadhledem.cz/game/1238" TargetMode="External"/><Relationship Id="rId4" Type="http://schemas.openxmlformats.org/officeDocument/2006/relationships/hyperlink" Target="http://data.zsslusovice.cz/wcd/prezentace/zkvalitneni-ict-ve-slusovske-skole/vy_32_inovace_07_vtnmelodiedruhyvt_14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Zvoníčková</dc:creator>
  <cp:keywords/>
  <dc:description/>
  <cp:lastModifiedBy>Marcela Zvoníčková</cp:lastModifiedBy>
  <cp:revision>4</cp:revision>
  <dcterms:created xsi:type="dcterms:W3CDTF">2020-05-07T20:57:00Z</dcterms:created>
  <dcterms:modified xsi:type="dcterms:W3CDTF">2020-05-08T07:10:00Z</dcterms:modified>
</cp:coreProperties>
</file>